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D2D" w:rsidRDefault="00160572">
      <w:r>
        <w:t>Document pour les arts plastiques en lien avec les courts métrages : chasse à l’ours</w:t>
      </w:r>
    </w:p>
    <w:p w:rsidR="00CF470F" w:rsidRPr="00CF470F" w:rsidRDefault="00CF470F">
      <w:pPr>
        <w:rPr>
          <w:b/>
          <w:u w:val="single"/>
        </w:rPr>
      </w:pPr>
      <w:r w:rsidRPr="00CF470F">
        <w:rPr>
          <w:b/>
          <w:u w:val="single"/>
        </w:rPr>
        <w:t>Un printemps en automne</w:t>
      </w:r>
    </w:p>
    <w:p w:rsidR="00160572" w:rsidRDefault="0080024F" w:rsidP="0080024F">
      <w:pPr>
        <w:ind w:firstLine="708"/>
      </w:pPr>
      <w:r>
        <w:rPr>
          <w:noProof/>
          <w:lang w:eastAsia="fr-FR"/>
        </w:rPr>
        <w:drawing>
          <wp:inline distT="0" distB="0" distL="0" distR="0" wp14:anchorId="3154A7F7" wp14:editId="26588F77">
            <wp:extent cx="4524375" cy="5933607"/>
            <wp:effectExtent l="0" t="0" r="0" b="0"/>
            <wp:docPr id="4" name="Image 4" descr="Dessin Arbre Sans Feuille – Gamboahinestr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sin Arbre Sans Feuille – Gamboahinestrosa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4" b="10112"/>
                    <a:stretch/>
                  </pic:blipFill>
                  <pic:spPr bwMode="auto">
                    <a:xfrm>
                      <a:off x="0" y="0"/>
                      <a:ext cx="4531471" cy="594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0572" w:rsidRDefault="00160572">
      <w:r>
        <w:rPr>
          <w:noProof/>
          <w:lang w:eastAsia="fr-FR"/>
        </w:rPr>
        <w:lastRenderedPageBreak/>
        <w:drawing>
          <wp:inline distT="0" distB="0" distL="0" distR="0" wp14:anchorId="51962A96" wp14:editId="4705AC5B">
            <wp:extent cx="5572125" cy="5904408"/>
            <wp:effectExtent l="0" t="0" r="0" b="1270"/>
            <wp:docPr id="3" name="Image 3" descr="Coloriage Arbres simple stylisé dessin gratuit à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loriage Arbres simple stylisé dessin gratuit à imprim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980" cy="59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4F" w:rsidRDefault="0080024F">
      <w:r>
        <w:rPr>
          <w:noProof/>
          <w:lang w:eastAsia="fr-FR"/>
        </w:rPr>
        <w:lastRenderedPageBreak/>
        <w:drawing>
          <wp:inline distT="0" distB="0" distL="0" distR="0" wp14:anchorId="3A3676A2" wp14:editId="4167F516">
            <wp:extent cx="5791200" cy="3938868"/>
            <wp:effectExtent l="0" t="0" r="0" b="5080"/>
            <wp:docPr id="6" name="Image 6" descr="Art graphique : tracer des silhouettes de personnages et d'animaux en  maternelle. Silhouette d'une souris. | Silhouette animaux, Pochoir  silhouette, Dessin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rt graphique : tracer des silhouettes de personnages et d'animaux en  maternelle. Silhouette d'une souris. | Silhouette animaux, Pochoir  silhouette, Dessin contou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465" cy="395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9BD" w:rsidRDefault="0080024F" w:rsidP="0080024F">
      <w:r>
        <w:rPr>
          <w:noProof/>
          <w:lang w:eastAsia="fr-FR"/>
        </w:rPr>
        <w:drawing>
          <wp:inline distT="0" distB="0" distL="0" distR="0" wp14:anchorId="232E904C" wp14:editId="082BDE02">
            <wp:extent cx="6021586" cy="1619250"/>
            <wp:effectExtent l="0" t="0" r="0" b="0"/>
            <wp:docPr id="8" name="Image 8" descr="Achat Toute l'offre décoration murale pas cher. Retrait Gratuit ou  Livraison à domicile | Art filaire, Parement mural, Décoration mu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chat Toute l'offre décoration murale pas cher. Retrait Gratuit ou  Livraison à domicile | Art filaire, Parement mural, Décoration mural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80" b="38389"/>
                    <a:stretch/>
                  </pic:blipFill>
                  <pic:spPr bwMode="auto">
                    <a:xfrm>
                      <a:off x="0" y="0"/>
                      <a:ext cx="6041925" cy="1624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09BD" w:rsidRPr="005D09BD" w:rsidRDefault="005D09BD" w:rsidP="005D09BD"/>
    <w:p w:rsidR="005D09BD" w:rsidRDefault="005D09BD" w:rsidP="005D09BD"/>
    <w:p w:rsidR="0080024F" w:rsidRPr="005D09BD" w:rsidRDefault="005D09BD" w:rsidP="005D09BD">
      <w:pPr>
        <w:tabs>
          <w:tab w:val="left" w:pos="2655"/>
        </w:tabs>
      </w:pPr>
      <w:r>
        <w:lastRenderedPageBreak/>
        <w:tab/>
      </w:r>
      <w:r>
        <w:rPr>
          <w:noProof/>
          <w:lang w:eastAsia="fr-FR"/>
        </w:rPr>
        <w:drawing>
          <wp:inline distT="0" distB="0" distL="0" distR="0" wp14:anchorId="328CE719" wp14:editId="49905CA0">
            <wp:extent cx="6343995" cy="4667250"/>
            <wp:effectExtent l="0" t="0" r="0" b="0"/>
            <wp:docPr id="9" name="Image 9" descr="C:\Users\cmaroto\AppData\Local\Microsoft\Windows\INetCache\Content.MSO\84132C3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maroto\AppData\Local\Microsoft\Windows\INetCache\Content.MSO\84132C3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8264" r="-10597" b="9713"/>
                    <a:stretch/>
                  </pic:blipFill>
                  <pic:spPr bwMode="auto">
                    <a:xfrm>
                      <a:off x="0" y="0"/>
                      <a:ext cx="6381841" cy="469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024F" w:rsidRPr="0080024F" w:rsidRDefault="0080024F" w:rsidP="0080024F">
      <w:pPr>
        <w:tabs>
          <w:tab w:val="left" w:pos="2580"/>
        </w:tabs>
      </w:pPr>
      <w:r>
        <w:lastRenderedPageBreak/>
        <w:tab/>
      </w:r>
      <w:r>
        <w:rPr>
          <w:noProof/>
          <w:lang w:eastAsia="fr-FR"/>
        </w:rPr>
        <w:drawing>
          <wp:inline distT="0" distB="0" distL="0" distR="0" wp14:anchorId="276B63FA" wp14:editId="247A570B">
            <wp:extent cx="5760720" cy="5760720"/>
            <wp:effectExtent l="0" t="0" r="0" b="0"/>
            <wp:docPr id="7" name="Image 7" descr="jeu d&amp;#39;icônes de portrait animaux mignons 1254160 - Telecharger Vectoriel  Gratuit, Clipart Graphique, Vecteur Dessins et Pictogramme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eu d&amp;#39;icônes de portrait animaux mignons 1254160 - Telecharger Vectoriel  Gratuit, Clipart Graphique, Vecteur Dessins et Pictogramme Gratui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4F" w:rsidRDefault="0080024F">
      <w:r>
        <w:rPr>
          <w:noProof/>
          <w:lang w:eastAsia="fr-FR"/>
        </w:rPr>
        <w:lastRenderedPageBreak/>
        <w:drawing>
          <wp:inline distT="0" distB="0" distL="0" distR="0" wp14:anchorId="77B2D624" wp14:editId="652FF6C1">
            <wp:extent cx="5600700" cy="5600700"/>
            <wp:effectExtent l="0" t="0" r="0" b="0"/>
            <wp:docPr id="5" name="Image 5" descr="C:\Users\cmaroto\AppData\Local\Microsoft\Windows\INetCache\Content.MSO\AE8DECE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maroto\AppData\Local\Microsoft\Windows\INetCache\Content.MSO\AE8DECE2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572" w:rsidRDefault="00160572">
      <w:r>
        <w:rPr>
          <w:noProof/>
          <w:lang w:eastAsia="fr-FR"/>
        </w:rPr>
        <w:lastRenderedPageBreak/>
        <w:drawing>
          <wp:inline distT="0" distB="0" distL="0" distR="0" wp14:anchorId="280D126E" wp14:editId="1B03CC1A">
            <wp:extent cx="5591175" cy="3957798"/>
            <wp:effectExtent l="0" t="0" r="0" b="5080"/>
            <wp:docPr id="2" name="Image 2" descr="C:\Users\cmaroto\AppData\Local\Microsoft\Windows\INetCache\Content.MSO\557331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maroto\AppData\Local\Microsoft\Windows\INetCache\Content.MSO\557331C3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687" cy="3968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572" w:rsidRDefault="00160572">
      <w:r>
        <w:rPr>
          <w:noProof/>
          <w:lang w:eastAsia="fr-FR"/>
        </w:rPr>
        <w:drawing>
          <wp:inline distT="0" distB="0" distL="0" distR="0" wp14:anchorId="34A30174" wp14:editId="5DFF5009">
            <wp:extent cx="5534025" cy="4129234"/>
            <wp:effectExtent l="0" t="0" r="0" b="5080"/>
            <wp:docPr id="1" name="Image 1" descr="L'automne et les couleurs chaudes et froides - L ecole de crevette |  Coloriage automne, Art d'automne, Projets créatifs pour enf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'automne et les couleurs chaudes et froides - L ecole de crevette |  Coloriage automne, Art d'automne, Projets créatifs pour enfant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091" cy="415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3A6" w:rsidRDefault="00A253A6"/>
    <w:p w:rsidR="00A253A6" w:rsidRDefault="00A253A6"/>
    <w:p w:rsidR="00A253A6" w:rsidRPr="00277DB5" w:rsidRDefault="00A253A6">
      <w:pPr>
        <w:rPr>
          <w:b/>
          <w:sz w:val="32"/>
          <w:u w:val="single"/>
        </w:rPr>
      </w:pPr>
      <w:r w:rsidRPr="00277DB5">
        <w:rPr>
          <w:b/>
          <w:sz w:val="32"/>
          <w:u w:val="single"/>
        </w:rPr>
        <w:lastRenderedPageBreak/>
        <w:t>Le rêve de l’ours</w:t>
      </w:r>
    </w:p>
    <w:p w:rsidR="00A253A6" w:rsidRDefault="00A253A6">
      <w:r>
        <w:rPr>
          <w:noProof/>
          <w:lang w:eastAsia="fr-FR"/>
        </w:rPr>
        <w:drawing>
          <wp:inline distT="0" distB="0" distL="0" distR="0" wp14:anchorId="5EAE8FCE" wp14:editId="72E364EC">
            <wp:extent cx="5915025" cy="5915025"/>
            <wp:effectExtent l="0" t="0" r="9525" b="9525"/>
            <wp:docPr id="10" name="Image 10" descr="A la manière de ... Dubuffet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la manière de ... Dubuffet -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91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3A6" w:rsidRDefault="00A253A6">
      <w:r>
        <w:rPr>
          <w:noProof/>
          <w:lang w:eastAsia="fr-FR"/>
        </w:rPr>
        <w:lastRenderedPageBreak/>
        <w:drawing>
          <wp:inline distT="0" distB="0" distL="0" distR="0" wp14:anchorId="0E261F8C" wp14:editId="2ECA6D4C">
            <wp:extent cx="5791200" cy="5791200"/>
            <wp:effectExtent l="0" t="0" r="0" b="0"/>
            <wp:docPr id="11" name="Image 2" descr="A la manière de ... Dubuffet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la manière de ... Dubuffet -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3A6" w:rsidRPr="00A253A6" w:rsidRDefault="00A253A6" w:rsidP="00A253A6"/>
    <w:p w:rsidR="00A253A6" w:rsidRPr="00A253A6" w:rsidRDefault="00A253A6" w:rsidP="00A253A6"/>
    <w:p w:rsidR="00A253A6" w:rsidRDefault="00A253A6" w:rsidP="00A253A6"/>
    <w:p w:rsidR="00C91E0E" w:rsidRDefault="00C91E0E" w:rsidP="00A253A6">
      <w:r>
        <w:rPr>
          <w:noProof/>
          <w:lang w:eastAsia="fr-FR"/>
        </w:rPr>
        <w:lastRenderedPageBreak/>
        <w:drawing>
          <wp:inline distT="0" distB="0" distL="0" distR="0" wp14:anchorId="322447AA" wp14:editId="547D9E9D">
            <wp:extent cx="5810250" cy="8482117"/>
            <wp:effectExtent l="0" t="0" r="0" b="0"/>
            <wp:docPr id="14" name="Image 14" descr="gabarit d&amp;#39;ours - Agir, s&amp;#39;exprimer, comprendre à travers les activités  artistiques - Forums Enseignants du prim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abarit d&amp;#39;ours - Agir, s&amp;#39;exprimer, comprendre à travers les activités  artistiques - Forums Enseignants du primair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850" cy="849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3A6" w:rsidRPr="00A253A6">
        <w:rPr>
          <w:noProof/>
          <w:lang w:eastAsia="fr-FR"/>
        </w:rPr>
        <w:lastRenderedPageBreak/>
        <w:drawing>
          <wp:inline distT="0" distB="0" distL="0" distR="0">
            <wp:extent cx="5900394" cy="4419600"/>
            <wp:effectExtent l="0" t="0" r="5715" b="0"/>
            <wp:docPr id="13" name="Image 13" descr="C:\Users\cmaroto\AppData\Local\Microsoft\Windows\INetCache\Content.MSO\96D4C8F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maroto\AppData\Local\Microsoft\Windows\INetCache\Content.MSO\96D4C8FC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416" cy="443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3A6" w:rsidRDefault="00A253A6" w:rsidP="00A253A6">
      <w:r>
        <w:rPr>
          <w:noProof/>
          <w:lang w:eastAsia="fr-FR"/>
        </w:rPr>
        <w:lastRenderedPageBreak/>
        <w:drawing>
          <wp:inline distT="0" distB="0" distL="0" distR="0" wp14:anchorId="188F73A5" wp14:editId="058AF673">
            <wp:extent cx="5932087" cy="8400415"/>
            <wp:effectExtent l="0" t="0" r="0" b="635"/>
            <wp:docPr id="12" name="Image 3" descr="Arts visuels : Les Ours polaires et les lignes brisées - Mes tresses D  Zéco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s visuels : Les Ours polaires et les lignes brisées - Mes tresses D  Zécolle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467" cy="841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70F" w:rsidRDefault="00CF470F" w:rsidP="00A253A6"/>
    <w:p w:rsidR="00CF470F" w:rsidRDefault="00CF470F" w:rsidP="00A253A6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6034405</wp:posOffset>
                </wp:positionV>
                <wp:extent cx="2447925" cy="75247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752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A8020" id="Rectangle 17" o:spid="_x0000_s1026" style="position:absolute;margin-left:141.55pt;margin-top:475.15pt;width:192.75pt;height:59.25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" fillcolor="white [3212]" strokecolor="white [3212]" strokeweight="1pt">
                <w10:wrap anchorx="page"/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A135FDF" wp14:editId="30FCD0F1">
            <wp:extent cx="6648450" cy="6648450"/>
            <wp:effectExtent l="0" t="0" r="0" b="0"/>
            <wp:docPr id="16" name="Image 16" descr="Sticker Arbre silhouette • Pixers® - Nous vivons pour ch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icker Arbre silhouette • Pixers® - Nous vivons pour changer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664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70F" w:rsidRDefault="00CF470F" w:rsidP="00CF470F"/>
    <w:p w:rsidR="00CF470F" w:rsidRDefault="00CF470F" w:rsidP="00CF470F">
      <w:pPr>
        <w:tabs>
          <w:tab w:val="left" w:pos="1830"/>
        </w:tabs>
      </w:pPr>
      <w:r>
        <w:tab/>
      </w:r>
    </w:p>
    <w:p w:rsidR="00CF470F" w:rsidRDefault="00CF470F" w:rsidP="00CF470F">
      <w:pPr>
        <w:tabs>
          <w:tab w:val="left" w:pos="1830"/>
        </w:tabs>
      </w:pPr>
      <w:r>
        <w:rPr>
          <w:noProof/>
          <w:lang w:eastAsia="fr-FR"/>
        </w:rPr>
        <w:lastRenderedPageBreak/>
        <w:drawing>
          <wp:inline distT="0" distB="0" distL="0" distR="0" wp14:anchorId="4303342A" wp14:editId="64670BDF">
            <wp:extent cx="5772150" cy="6452828"/>
            <wp:effectExtent l="0" t="0" r="0" b="5715"/>
            <wp:docPr id="18" name="Image 18" descr="Nature (arbres) - Les Pious de Chatou (Assistante Maternelle Chat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ure (arbres) - Les Pious de Chatou (Assistante Maternelle Chatou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925" cy="646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70F" w:rsidRDefault="00CF470F" w:rsidP="00CF470F">
      <w:pPr>
        <w:tabs>
          <w:tab w:val="left" w:pos="1830"/>
        </w:tabs>
      </w:pPr>
      <w:r>
        <w:rPr>
          <w:noProof/>
          <w:lang w:eastAsia="fr-FR"/>
        </w:rPr>
        <w:lastRenderedPageBreak/>
        <w:drawing>
          <wp:inline distT="0" distB="0" distL="0" distR="0" wp14:anchorId="32270806" wp14:editId="63877E06">
            <wp:extent cx="6238875" cy="4414383"/>
            <wp:effectExtent l="0" t="0" r="0" b="5715"/>
            <wp:docPr id="19" name="Image 19" descr="Arbre d&amp;#39;automne pour un bricolage en 3D en papier et crép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bre d&amp;#39;automne pour un bricolage en 3D en papier et crépo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957" cy="441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080" w:rsidRDefault="001C2080" w:rsidP="00CF470F">
      <w:pPr>
        <w:tabs>
          <w:tab w:val="left" w:pos="1830"/>
        </w:tabs>
      </w:pPr>
    </w:p>
    <w:p w:rsidR="00CF470F" w:rsidRDefault="001C2080" w:rsidP="001C2080">
      <w:r>
        <w:rPr>
          <w:noProof/>
          <w:lang w:eastAsia="fr-FR"/>
        </w:rPr>
        <w:drawing>
          <wp:inline distT="0" distB="0" distL="0" distR="0" wp14:anchorId="5AD70A6A" wp14:editId="62C7358C">
            <wp:extent cx="5760720" cy="3551376"/>
            <wp:effectExtent l="0" t="0" r="0" b="0"/>
            <wp:docPr id="21" name="Image 21" descr="Natasha Wescoat pour l&amp;#39;éc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tasha Wescoat pour l&amp;#39;écol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F3E" w:rsidRDefault="004D4F3E" w:rsidP="001C2080">
      <w:r>
        <w:rPr>
          <w:noProof/>
          <w:lang w:eastAsia="fr-FR"/>
        </w:rPr>
        <w:lastRenderedPageBreak/>
        <w:drawing>
          <wp:inline distT="0" distB="0" distL="0" distR="0" wp14:anchorId="707DBFFA" wp14:editId="331E4CD9">
            <wp:extent cx="3445374" cy="4867275"/>
            <wp:effectExtent l="0" t="0" r="3175" b="0"/>
            <wp:docPr id="22" name="Image 22" descr="C:\Users\cmaroto\AppData\Local\Microsoft\Windows\INetCache\Content.MSO\852DFF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maroto\AppData\Local\Microsoft\Windows\INetCache\Content.MSO\852DFF70.tmp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368" cy="488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F3E" w:rsidRDefault="004D4F3E" w:rsidP="004D4F3E">
      <w:pPr>
        <w:tabs>
          <w:tab w:val="left" w:pos="1170"/>
        </w:tabs>
      </w:pPr>
      <w:r>
        <w:lastRenderedPageBreak/>
        <w:tab/>
      </w:r>
      <w:r>
        <w:rPr>
          <w:noProof/>
          <w:lang w:eastAsia="fr-FR"/>
        </w:rPr>
        <w:drawing>
          <wp:inline distT="0" distB="0" distL="0" distR="0" wp14:anchorId="7CF5742C" wp14:editId="68BD18CA">
            <wp:extent cx="5219700" cy="5219700"/>
            <wp:effectExtent l="0" t="0" r="0" b="0"/>
            <wp:docPr id="24" name="Image 24" descr="21 idées de Mandalas Automne | pages de coloriage mandalas, coloriage  automne, mandala autom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1 idées de Mandalas Automne | pages de coloriage mandalas, coloriage  automne, mandala automn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F3E" w:rsidRDefault="004D4F3E" w:rsidP="004D4F3E">
      <w:pPr>
        <w:tabs>
          <w:tab w:val="left" w:pos="1170"/>
        </w:tabs>
      </w:pPr>
      <w:r>
        <w:rPr>
          <w:noProof/>
          <w:lang w:eastAsia="fr-FR"/>
        </w:rPr>
        <w:lastRenderedPageBreak/>
        <w:drawing>
          <wp:inline distT="0" distB="0" distL="0" distR="0" wp14:anchorId="2ADEDF62" wp14:editId="47654155">
            <wp:extent cx="4105275" cy="5480754"/>
            <wp:effectExtent l="0" t="0" r="0" b="5715"/>
            <wp:docPr id="25" name="Image 25" descr="C:\Users\cmaroto\AppData\Local\Microsoft\Windows\INetCache\Content.MSO\1826F2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maroto\AppData\Local\Microsoft\Windows\INetCache\Content.MSO\1826F23.tmp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163" cy="548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F3E" w:rsidRDefault="004D4F3E" w:rsidP="004D4F3E"/>
    <w:p w:rsidR="004D4F3E" w:rsidRDefault="004D4F3E" w:rsidP="004D4F3E">
      <w:pPr>
        <w:ind w:firstLine="708"/>
      </w:pPr>
      <w:r>
        <w:rPr>
          <w:noProof/>
          <w:lang w:eastAsia="fr-FR"/>
        </w:rPr>
        <w:lastRenderedPageBreak/>
        <w:drawing>
          <wp:inline distT="0" distB="0" distL="0" distR="0" wp14:anchorId="2871CD08" wp14:editId="51D65F21">
            <wp:extent cx="4943475" cy="4082870"/>
            <wp:effectExtent l="0" t="0" r="0" b="0"/>
            <wp:docPr id="26" name="Image 26" descr="Coloriage Mandala Adulte Animaux dessin gratuit à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loriage Mandala Adulte Animaux dessin gratuit à imprimer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408" cy="409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D2D" w:rsidRDefault="00960D2D" w:rsidP="004D4F3E">
      <w:pPr>
        <w:ind w:firstLine="708"/>
      </w:pPr>
    </w:p>
    <w:p w:rsidR="00960D2D" w:rsidRDefault="00960D2D" w:rsidP="004D4F3E">
      <w:pPr>
        <w:ind w:firstLine="708"/>
      </w:pPr>
    </w:p>
    <w:p w:rsidR="00960D2D" w:rsidRDefault="00960D2D" w:rsidP="00960D2D">
      <w:pPr>
        <w:rPr>
          <w:b/>
          <w:u w:val="single"/>
        </w:rPr>
      </w:pPr>
      <w:r w:rsidRPr="00960D2D">
        <w:rPr>
          <w:b/>
          <w:u w:val="single"/>
        </w:rPr>
        <w:t>La chasse à l’ours</w:t>
      </w:r>
    </w:p>
    <w:p w:rsidR="00960D2D" w:rsidRPr="004D4F3E" w:rsidRDefault="00960D2D" w:rsidP="00960D2D">
      <w:r w:rsidRPr="00960D2D">
        <w:t>Pl</w:t>
      </w:r>
      <w:bookmarkStart w:id="0" w:name="_GoBack"/>
      <w:bookmarkEnd w:id="0"/>
      <w:r w:rsidRPr="00960D2D">
        <w:t>us de documents sur ce film à cette adresse :</w:t>
      </w:r>
      <w:r>
        <w:rPr>
          <w:b/>
          <w:u w:val="single"/>
        </w:rPr>
        <w:t xml:space="preserve">  </w:t>
      </w:r>
      <w:hyperlink r:id="rId28" w:history="1">
        <w:r w:rsidRPr="00635CC1">
          <w:rPr>
            <w:rStyle w:val="Lienhypertexte"/>
          </w:rPr>
          <w:t>http://materalbum.free.fr/chasse-ours/fichier.htm</w:t>
        </w:r>
      </w:hyperlink>
      <w:r>
        <w:t xml:space="preserve"> </w:t>
      </w:r>
    </w:p>
    <w:sectPr w:rsidR="00960D2D" w:rsidRPr="004D4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3A6" w:rsidRDefault="00A253A6" w:rsidP="00A253A6">
      <w:pPr>
        <w:spacing w:after="0" w:line="240" w:lineRule="auto"/>
      </w:pPr>
      <w:r>
        <w:separator/>
      </w:r>
    </w:p>
  </w:endnote>
  <w:endnote w:type="continuationSeparator" w:id="0">
    <w:p w:rsidR="00A253A6" w:rsidRDefault="00A253A6" w:rsidP="00A2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3A6" w:rsidRDefault="00A253A6" w:rsidP="00A253A6">
      <w:pPr>
        <w:spacing w:after="0" w:line="240" w:lineRule="auto"/>
      </w:pPr>
      <w:r>
        <w:separator/>
      </w:r>
    </w:p>
  </w:footnote>
  <w:footnote w:type="continuationSeparator" w:id="0">
    <w:p w:rsidR="00A253A6" w:rsidRDefault="00A253A6" w:rsidP="00A253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72"/>
    <w:rsid w:val="00160572"/>
    <w:rsid w:val="001C2080"/>
    <w:rsid w:val="00277DB5"/>
    <w:rsid w:val="00412A0B"/>
    <w:rsid w:val="004271E0"/>
    <w:rsid w:val="004D4F3E"/>
    <w:rsid w:val="005D09BD"/>
    <w:rsid w:val="0080024F"/>
    <w:rsid w:val="00960D2D"/>
    <w:rsid w:val="00A253A6"/>
    <w:rsid w:val="00C91E0E"/>
    <w:rsid w:val="00C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6DB3"/>
  <w15:chartTrackingRefBased/>
  <w15:docId w15:val="{6878602A-BC97-4190-A628-4CE211B7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5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53A6"/>
  </w:style>
  <w:style w:type="paragraph" w:styleId="Pieddepage">
    <w:name w:val="footer"/>
    <w:basedOn w:val="Normal"/>
    <w:link w:val="PieddepageCar"/>
    <w:uiPriority w:val="99"/>
    <w:unhideWhenUsed/>
    <w:rsid w:val="00A25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53A6"/>
  </w:style>
  <w:style w:type="character" w:styleId="Lienhypertexte">
    <w:name w:val="Hyperlink"/>
    <w:basedOn w:val="Policepardfaut"/>
    <w:uiPriority w:val="99"/>
    <w:unhideWhenUsed/>
    <w:rsid w:val="00960D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gif"/><Relationship Id="rId28" Type="http://schemas.openxmlformats.org/officeDocument/2006/relationships/hyperlink" Target="http://materalbum.free.fr/chasse-ours/fichier.htm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19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Maroto</dc:creator>
  <cp:keywords/>
  <dc:description/>
  <cp:lastModifiedBy>Cindy Maroto</cp:lastModifiedBy>
  <cp:revision>6</cp:revision>
  <dcterms:created xsi:type="dcterms:W3CDTF">2021-08-26T13:51:00Z</dcterms:created>
  <dcterms:modified xsi:type="dcterms:W3CDTF">2021-08-30T07:50:00Z</dcterms:modified>
</cp:coreProperties>
</file>